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45" w:rsidRDefault="003C7345" w:rsidP="003C734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F192B" w:rsidRDefault="006A1656" w:rsidP="009F1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group id="_x0000_s1026" style="position:absolute;left:0;text-align:left;margin-left:214.05pt;margin-top:-6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9F192B" w:rsidRDefault="009F192B" w:rsidP="009F19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92B" w:rsidRDefault="009F192B" w:rsidP="009F192B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92B" w:rsidRPr="00C0267E" w:rsidRDefault="009F192B" w:rsidP="009F192B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7E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9F192B" w:rsidRDefault="009F192B" w:rsidP="009F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7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62B3A" w:rsidRDefault="00AE6E16" w:rsidP="00762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92B" w:rsidRPr="00762B3A" w:rsidRDefault="00762B3A" w:rsidP="0076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       № ______</w:t>
      </w:r>
    </w:p>
    <w:p w:rsidR="009F192B" w:rsidRDefault="00C955F6" w:rsidP="00BD5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от 03.08.2020 №281 «</w:t>
      </w:r>
      <w:r w:rsidR="00AE6E16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proofErr w:type="gramStart"/>
      <w:r w:rsidR="00AE6E16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="00AE6E16">
        <w:rPr>
          <w:rFonts w:ascii="Times New Roman" w:hAnsi="Times New Roman" w:cs="Times New Roman"/>
          <w:b/>
          <w:sz w:val="28"/>
          <w:szCs w:val="28"/>
        </w:rPr>
        <w:t xml:space="preserve"> прилегающих </w:t>
      </w:r>
      <w:r w:rsidR="00227A5C">
        <w:rPr>
          <w:rFonts w:ascii="Times New Roman" w:hAnsi="Times New Roman" w:cs="Times New Roman"/>
          <w:b/>
          <w:sz w:val="28"/>
          <w:szCs w:val="28"/>
        </w:rPr>
        <w:t xml:space="preserve">к некоторым </w:t>
      </w:r>
      <w:r w:rsidR="00227A5C" w:rsidRPr="000243B4">
        <w:rPr>
          <w:rFonts w:ascii="Times New Roman" w:hAnsi="Times New Roman" w:cs="Times New Roman"/>
          <w:b/>
          <w:sz w:val="28"/>
          <w:szCs w:val="28"/>
        </w:rPr>
        <w:t>зданиям, строениям, сооружениям, помещениям</w:t>
      </w:r>
      <w:r w:rsidR="00227A5C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227A5C" w:rsidRPr="000243B4">
        <w:rPr>
          <w:rFonts w:ascii="Times New Roman" w:hAnsi="Times New Roman" w:cs="Times New Roman"/>
          <w:b/>
          <w:sz w:val="28"/>
          <w:szCs w:val="28"/>
        </w:rPr>
        <w:t xml:space="preserve"> и местам территорий</w:t>
      </w:r>
      <w:r w:rsidR="00AE6E16">
        <w:rPr>
          <w:rFonts w:ascii="Times New Roman" w:hAnsi="Times New Roman" w:cs="Times New Roman"/>
          <w:b/>
          <w:sz w:val="28"/>
          <w:szCs w:val="28"/>
        </w:rPr>
        <w:t xml:space="preserve">, на которых не допускается розничная продажа алкогольной продукции </w:t>
      </w:r>
      <w:r w:rsidR="006460B8" w:rsidRPr="006460B8">
        <w:rPr>
          <w:rFonts w:ascii="Times New Roman" w:hAnsi="Times New Roman" w:cs="Times New Roman"/>
          <w:b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646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E16">
        <w:rPr>
          <w:rFonts w:ascii="Times New Roman" w:hAnsi="Times New Roman" w:cs="Times New Roman"/>
          <w:b/>
          <w:sz w:val="28"/>
          <w:szCs w:val="28"/>
        </w:rPr>
        <w:t>на территории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192B" w:rsidRDefault="00AE6E16" w:rsidP="009F19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E16">
        <w:rPr>
          <w:rFonts w:ascii="Times New Roman" w:hAnsi="Times New Roman" w:cs="Times New Roman"/>
          <w:sz w:val="28"/>
          <w:szCs w:val="28"/>
        </w:rPr>
        <w:t>В соответствии</w:t>
      </w:r>
      <w:r w:rsidR="00227A5C">
        <w:rPr>
          <w:rFonts w:ascii="Times New Roman" w:hAnsi="Times New Roman" w:cs="Times New Roman"/>
          <w:sz w:val="28"/>
          <w:szCs w:val="28"/>
        </w:rPr>
        <w:t xml:space="preserve"> с пунктом 8 статьи 16</w:t>
      </w:r>
      <w:r w:rsidRPr="00AE6E1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27A5C">
        <w:rPr>
          <w:rFonts w:ascii="Times New Roman" w:hAnsi="Times New Roman" w:cs="Times New Roman"/>
          <w:sz w:val="28"/>
          <w:szCs w:val="28"/>
        </w:rPr>
        <w:t>ого</w:t>
      </w:r>
      <w:r w:rsidRPr="00AE6E16">
        <w:rPr>
          <w:rFonts w:ascii="Times New Roman" w:hAnsi="Times New Roman" w:cs="Times New Roman"/>
          <w:sz w:val="28"/>
          <w:szCs w:val="28"/>
        </w:rPr>
        <w:t xml:space="preserve"> </w:t>
      </w:r>
      <w:r w:rsidR="004B5D3F">
        <w:rPr>
          <w:rFonts w:ascii="Times New Roman" w:hAnsi="Times New Roman" w:cs="Times New Roman"/>
          <w:sz w:val="28"/>
          <w:szCs w:val="28"/>
        </w:rPr>
        <w:t>закон</w:t>
      </w:r>
      <w:r w:rsidR="00227A5C">
        <w:rPr>
          <w:sz w:val="28"/>
          <w:szCs w:val="28"/>
        </w:rPr>
        <w:t>а</w:t>
      </w:r>
      <w:r w:rsidRPr="00AE6E16">
        <w:rPr>
          <w:rFonts w:ascii="Times New Roman" w:hAnsi="Times New Roman" w:cs="Times New Roman"/>
          <w:sz w:val="28"/>
          <w:szCs w:val="28"/>
        </w:rPr>
        <w:t xml:space="preserve"> от 22.11.1995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E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1B09">
        <w:rPr>
          <w:rFonts w:ascii="Times New Roman" w:hAnsi="Times New Roman" w:cs="Times New Roman"/>
          <w:sz w:val="28"/>
          <w:szCs w:val="28"/>
        </w:rPr>
        <w:t xml:space="preserve"> </w:t>
      </w:r>
      <w:r w:rsidR="00227A5C">
        <w:rPr>
          <w:rFonts w:ascii="Times New Roman" w:hAnsi="Times New Roman" w:cs="Times New Roman"/>
          <w:sz w:val="28"/>
          <w:szCs w:val="28"/>
        </w:rPr>
        <w:t>171</w:t>
      </w:r>
      <w:r w:rsidR="00EF1B09">
        <w:rPr>
          <w:rFonts w:ascii="Times New Roman" w:hAnsi="Times New Roman" w:cs="Times New Roman"/>
          <w:sz w:val="28"/>
          <w:szCs w:val="28"/>
        </w:rPr>
        <w:t>-ФЗ</w:t>
      </w:r>
      <w:r w:rsidR="00227A5C">
        <w:rPr>
          <w:rFonts w:ascii="Times New Roman" w:hAnsi="Times New Roman" w:cs="Times New Roman"/>
          <w:sz w:val="28"/>
          <w:szCs w:val="28"/>
        </w:rPr>
        <w:t xml:space="preserve"> «</w:t>
      </w:r>
      <w:r w:rsidRPr="00AE6E16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27A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AE6E16">
        <w:rPr>
          <w:rFonts w:ascii="Times New Roman" w:hAnsi="Times New Roman" w:cs="Times New Roman"/>
          <w:sz w:val="28"/>
          <w:szCs w:val="28"/>
        </w:rPr>
        <w:t>,</w:t>
      </w:r>
      <w:r w:rsidR="00227A5C">
        <w:rPr>
          <w:rFonts w:ascii="Times New Roman" w:hAnsi="Times New Roman" w:cs="Times New Roman"/>
          <w:sz w:val="28"/>
          <w:szCs w:val="28"/>
        </w:rPr>
        <w:t xml:space="preserve"> с</w:t>
      </w:r>
      <w:r w:rsidRPr="00AE6E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E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6E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равительства РФ от 2</w:t>
      </w:r>
      <w:r w:rsidR="00C955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955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955F6">
        <w:rPr>
          <w:rFonts w:ascii="Times New Roman" w:hAnsi="Times New Roman" w:cs="Times New Roman"/>
          <w:sz w:val="28"/>
          <w:szCs w:val="28"/>
        </w:rPr>
        <w:t>2220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6E16">
        <w:rPr>
          <w:rFonts w:ascii="Times New Roman" w:hAnsi="Times New Roman" w:cs="Times New Roman"/>
          <w:sz w:val="28"/>
          <w:szCs w:val="28"/>
        </w:rPr>
        <w:t xml:space="preserve">Об </w:t>
      </w:r>
      <w:r w:rsidR="00C955F6">
        <w:rPr>
          <w:rFonts w:ascii="Times New Roman" w:hAnsi="Times New Roman" w:cs="Times New Roman"/>
          <w:sz w:val="28"/>
          <w:szCs w:val="28"/>
        </w:rPr>
        <w:t>утверждении правил определения</w:t>
      </w:r>
      <w:r w:rsidRPr="00AE6E16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C955F6">
        <w:rPr>
          <w:rFonts w:ascii="Times New Roman" w:hAnsi="Times New Roman" w:cs="Times New Roman"/>
          <w:sz w:val="28"/>
          <w:szCs w:val="28"/>
        </w:rPr>
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услуг»</w:t>
      </w:r>
      <w:r w:rsidR="006460B8">
        <w:rPr>
          <w:rFonts w:ascii="Times New Roman" w:hAnsi="Times New Roman" w:cs="Times New Roman"/>
          <w:sz w:val="28"/>
          <w:szCs w:val="28"/>
        </w:rPr>
        <w:t xml:space="preserve">, </w:t>
      </w:r>
      <w:r w:rsidR="00227A5C">
        <w:rPr>
          <w:rFonts w:ascii="Times New Roman" w:hAnsi="Times New Roman" w:cs="Times New Roman"/>
          <w:sz w:val="28"/>
          <w:szCs w:val="28"/>
        </w:rPr>
        <w:t>Администрация Лежневского муниципального района Ивановской области постановляет:</w:t>
      </w:r>
    </w:p>
    <w:p w:rsidR="00227A5C" w:rsidRDefault="00C955F6" w:rsidP="004B5D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Приложение1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Приложению1.</w:t>
      </w:r>
    </w:p>
    <w:p w:rsidR="00C955F6" w:rsidRDefault="00C955F6" w:rsidP="00C955F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2.</w:t>
      </w:r>
    </w:p>
    <w:p w:rsidR="0065233F" w:rsidRPr="0065233F" w:rsidRDefault="00FB0DA3" w:rsidP="0065233F">
      <w:pPr>
        <w:pStyle w:val="a3"/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jc w:val="both"/>
        <w:rPr>
          <w:b/>
        </w:rPr>
      </w:pPr>
      <w:r w:rsidRPr="0065233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Лежневского муниципального района Ивановской области</w:t>
      </w:r>
      <w:r w:rsidR="0065233F" w:rsidRPr="006523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5233F" w:rsidRPr="006A1656">
          <w:rPr>
            <w:rStyle w:val="a5"/>
            <w:rFonts w:ascii="Times New Roman" w:hAnsi="Times New Roman" w:cs="Times New Roman"/>
            <w:sz w:val="24"/>
            <w:szCs w:val="24"/>
          </w:rPr>
          <w:t>www.lezhnevo.ru</w:t>
        </w:r>
      </w:hyperlink>
      <w:r w:rsidR="0065233F" w:rsidRPr="006A16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5233F" w:rsidRPr="006A1656">
          <w:rPr>
            <w:rStyle w:val="a5"/>
            <w:rFonts w:ascii="Times New Roman" w:hAnsi="Times New Roman" w:cs="Times New Roman"/>
            <w:sz w:val="24"/>
            <w:szCs w:val="24"/>
          </w:rPr>
          <w:t>https://lezhnevo.gosuslugi.ru</w:t>
        </w:r>
      </w:hyperlink>
      <w:r w:rsidR="0065233F">
        <w:t xml:space="preserve"> </w:t>
      </w:r>
    </w:p>
    <w:p w:rsidR="00FB0DA3" w:rsidRDefault="00FB0DA3" w:rsidP="0065233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 в Департамент экономического развития и торговли Ивановской области.</w:t>
      </w:r>
    </w:p>
    <w:p w:rsidR="00FB0DA3" w:rsidRPr="00A85EE3" w:rsidRDefault="00FB0DA3" w:rsidP="004B5D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Лежневского муниципального района Ивановской области</w:t>
      </w:r>
      <w:r w:rsidR="00C955F6">
        <w:rPr>
          <w:rFonts w:ascii="Times New Roman" w:hAnsi="Times New Roman" w:cs="Times New Roman"/>
          <w:sz w:val="28"/>
          <w:szCs w:val="28"/>
        </w:rPr>
        <w:t xml:space="preserve"> Борискина М.В.</w:t>
      </w:r>
    </w:p>
    <w:p w:rsidR="0000529A" w:rsidRDefault="009F192B" w:rsidP="009F19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D40A03">
        <w:rPr>
          <w:rFonts w:ascii="Times New Roman" w:hAnsi="Times New Roman" w:cs="Times New Roman"/>
          <w:b/>
          <w:sz w:val="28"/>
          <w:szCs w:val="28"/>
        </w:rPr>
        <w:t>а</w:t>
      </w:r>
      <w:r w:rsidR="00581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proofErr w:type="gramEnd"/>
    </w:p>
    <w:p w:rsidR="0086150C" w:rsidRDefault="009F192B" w:rsidP="00A559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</w:t>
      </w:r>
      <w:r w:rsidR="0000529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55F6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C955F6">
        <w:rPr>
          <w:rFonts w:ascii="Times New Roman" w:hAnsi="Times New Roman" w:cs="Times New Roman"/>
          <w:b/>
          <w:sz w:val="28"/>
          <w:szCs w:val="28"/>
        </w:rPr>
        <w:t>Парунов</w:t>
      </w:r>
      <w:proofErr w:type="spellEnd"/>
    </w:p>
    <w:p w:rsidR="00345AD2" w:rsidRDefault="003F5F78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45A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proofErr w:type="gramEnd"/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_______2025 № ____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AD2" w:rsidRPr="00157503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345AD2" w:rsidRDefault="00345AD2" w:rsidP="00345A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5750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503">
        <w:rPr>
          <w:rFonts w:ascii="Times New Roman" w:hAnsi="Times New Roman" w:cs="Times New Roman"/>
          <w:sz w:val="28"/>
          <w:szCs w:val="28"/>
        </w:rPr>
        <w:t>Администрации</w:t>
      </w:r>
      <w:r w:rsidRPr="0015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AD2" w:rsidRDefault="00345AD2" w:rsidP="00345AD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503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Pr="001575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D2" w:rsidRPr="00036982" w:rsidRDefault="00345AD2" w:rsidP="00345AD2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5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03.08.</w:t>
      </w:r>
      <w:r w:rsidRPr="001575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575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281»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D2" w:rsidRPr="006239AB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AB">
        <w:rPr>
          <w:rFonts w:ascii="Times New Roman" w:hAnsi="Times New Roman" w:cs="Times New Roman"/>
          <w:b/>
          <w:sz w:val="28"/>
          <w:szCs w:val="28"/>
        </w:rPr>
        <w:t>организаций и мест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3794"/>
        <w:gridCol w:w="3130"/>
        <w:gridCol w:w="2824"/>
      </w:tblGrid>
      <w:tr w:rsidR="00345AD2" w:rsidTr="00F15799">
        <w:tc>
          <w:tcPr>
            <w:tcW w:w="379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3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282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</w:tr>
      <w:tr w:rsidR="00345AD2" w:rsidTr="00F15799">
        <w:tc>
          <w:tcPr>
            <w:tcW w:w="379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5AD2" w:rsidTr="00F15799">
        <w:tc>
          <w:tcPr>
            <w:tcW w:w="9748" w:type="dxa"/>
            <w:gridSpan w:val="3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Лежневское</w:t>
            </w:r>
            <w:proofErr w:type="spellEnd"/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</w:tr>
      <w:tr w:rsidR="00345AD2" w:rsidTr="00F15799">
        <w:tc>
          <w:tcPr>
            <w:tcW w:w="379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«Сказка»</w:t>
            </w:r>
          </w:p>
        </w:tc>
        <w:tc>
          <w:tcPr>
            <w:tcW w:w="313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3я Свердлова, д. 5а</w:t>
            </w:r>
          </w:p>
        </w:tc>
        <w:tc>
          <w:tcPr>
            <w:tcW w:w="282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присмотра и оздоровления «Ромашка»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Комсомольская, д.8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№2 «Улыбка»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 Крестьянская, д.3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№13 «Солнышко»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Пионерская, д.3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пл. Советская, д. 15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11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Островского, д. 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Советская, д. 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несовершеннолетних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Советская, д. 4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несовершеннолетних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 (филиал)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1 Луначарского, д. 9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«Текстильщик»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Пионерская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Красноармейская, д. 19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пл. Советская, д. 13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2я Красноармейская,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Лежнево, ул. 1я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Комсомольская, д. 2а., кабинет 7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Pr="00A439B6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30" w:type="dxa"/>
          </w:tcPr>
          <w:p w:rsidR="00345AD2" w:rsidRPr="00A439B6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345AD2" w:rsidRPr="00A439B6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 тренажерная площадки в Рабочем саду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Комсомольская, д.6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</w:t>
            </w:r>
          </w:p>
        </w:tc>
      </w:tr>
      <w:tr w:rsidR="00345AD2" w:rsidTr="00F15799">
        <w:tc>
          <w:tcPr>
            <w:tcW w:w="9748" w:type="dxa"/>
            <w:gridSpan w:val="3"/>
          </w:tcPr>
          <w:p w:rsidR="00345AD2" w:rsidRPr="00D376DA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6DA">
              <w:rPr>
                <w:rFonts w:ascii="Times New Roman" w:hAnsi="Times New Roman" w:cs="Times New Roman"/>
                <w:b/>
                <w:sz w:val="24"/>
                <w:szCs w:val="24"/>
              </w:rPr>
              <w:t>Лежневское</w:t>
            </w:r>
            <w:proofErr w:type="spellEnd"/>
            <w:r w:rsidRPr="00D3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«Марьино», д. 292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Малое, д. 20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«Воскресенская основная общеобразовательная школа»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ФАП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Малое, д. 9А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Телегино, д. 36 Б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9748" w:type="dxa"/>
            <w:gridSpan w:val="3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2F0">
              <w:rPr>
                <w:rFonts w:ascii="Times New Roman" w:hAnsi="Times New Roman" w:cs="Times New Roman"/>
                <w:b/>
                <w:sz w:val="24"/>
                <w:szCs w:val="24"/>
              </w:rPr>
              <w:t>Сабиновское</w:t>
            </w:r>
            <w:proofErr w:type="spellEnd"/>
            <w:r w:rsidRPr="000D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794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№13 «Солнышко» (филиал)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стационарное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Мичурина, д. 1В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 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газопровода Ивановского ЛПУМГ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источников повышенной опасности</w:t>
            </w:r>
          </w:p>
        </w:tc>
      </w:tr>
      <w:tr w:rsidR="00345AD2" w:rsidTr="00F15799">
        <w:tc>
          <w:tcPr>
            <w:tcW w:w="3794" w:type="dxa"/>
          </w:tcPr>
          <w:p w:rsidR="00345AD2" w:rsidRPr="00BA3409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м южнее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газораспреде-лительная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источников повышенной опасности</w:t>
            </w:r>
          </w:p>
        </w:tc>
      </w:tr>
      <w:tr w:rsidR="00345AD2" w:rsidTr="00F15799">
        <w:tc>
          <w:tcPr>
            <w:tcW w:w="3794" w:type="dxa"/>
          </w:tcPr>
          <w:p w:rsidR="00345AD2" w:rsidRPr="00BA3409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Ивтрансгазстрой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газопровода к ГРС «Лежнево»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источников повышенной опасности</w:t>
            </w:r>
          </w:p>
        </w:tc>
      </w:tr>
      <w:tr w:rsidR="00345AD2" w:rsidTr="00F15799">
        <w:tc>
          <w:tcPr>
            <w:tcW w:w="9748" w:type="dxa"/>
            <w:gridSpan w:val="3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ACF">
              <w:rPr>
                <w:rFonts w:ascii="Times New Roman" w:hAnsi="Times New Roman" w:cs="Times New Roman"/>
                <w:b/>
                <w:sz w:val="24"/>
                <w:szCs w:val="24"/>
              </w:rPr>
              <w:t>Шилыковское</w:t>
            </w:r>
            <w:proofErr w:type="spellEnd"/>
            <w:r w:rsidRPr="00F0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794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20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Санаторная, д. 1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 (детский сад)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30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24-а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6A1656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(отделение) общей врачебной (семейной) практики)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30А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  <w:tr w:rsidR="00345AD2" w:rsidTr="00F15799">
        <w:tc>
          <w:tcPr>
            <w:tcW w:w="9748" w:type="dxa"/>
            <w:gridSpan w:val="3"/>
          </w:tcPr>
          <w:p w:rsidR="00345AD2" w:rsidRPr="00BB6D5C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D5C">
              <w:rPr>
                <w:rFonts w:ascii="Times New Roman" w:hAnsi="Times New Roman" w:cs="Times New Roman"/>
                <w:b/>
                <w:sz w:val="24"/>
                <w:szCs w:val="24"/>
              </w:rPr>
              <w:t>Новогоркинское</w:t>
            </w:r>
            <w:proofErr w:type="spellEnd"/>
            <w:r w:rsidRPr="00BB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«Петушок»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Советская, д. 7-а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Большая Шуйская, д. 13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(филиал)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Большая Шуйская, д. 13а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345AD2" w:rsidTr="00F15799">
        <w:tc>
          <w:tcPr>
            <w:tcW w:w="3794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Новые Горки, 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9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несовершеннолетних</w:t>
            </w:r>
          </w:p>
        </w:tc>
      </w:tr>
      <w:tr w:rsidR="00345AD2" w:rsidTr="00F15799">
        <w:tc>
          <w:tcPr>
            <w:tcW w:w="379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3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Новые Горки, 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Аптечная, 3</w:t>
            </w:r>
          </w:p>
        </w:tc>
        <w:tc>
          <w:tcPr>
            <w:tcW w:w="2824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</w:tr>
    </w:tbl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proofErr w:type="gramEnd"/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________2025 № _____</w:t>
      </w:r>
    </w:p>
    <w:p w:rsidR="00345AD2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AD2" w:rsidRPr="00157503" w:rsidRDefault="00345AD2" w:rsidP="0034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345AD2" w:rsidRDefault="00345AD2" w:rsidP="00345AD2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5750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503">
        <w:rPr>
          <w:rFonts w:ascii="Times New Roman" w:hAnsi="Times New Roman" w:cs="Times New Roman"/>
          <w:sz w:val="28"/>
          <w:szCs w:val="28"/>
        </w:rPr>
        <w:t>Администрации</w:t>
      </w:r>
      <w:r w:rsidRPr="0015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AD2" w:rsidRDefault="00345AD2" w:rsidP="00345AD2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503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Pr="001575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5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5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03.08.</w:t>
      </w:r>
      <w:r w:rsidRPr="001575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575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281»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7F"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proofErr w:type="gramStart"/>
      <w:r w:rsidRPr="004F347F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Pr="004F347F">
        <w:rPr>
          <w:rFonts w:ascii="Times New Roman" w:hAnsi="Times New Roman" w:cs="Times New Roman"/>
          <w:b/>
          <w:sz w:val="28"/>
          <w:szCs w:val="28"/>
        </w:rPr>
        <w:t xml:space="preserve"> прилегающих к организациям  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7F">
        <w:rPr>
          <w:rFonts w:ascii="Times New Roman" w:hAnsi="Times New Roman" w:cs="Times New Roman"/>
          <w:b/>
          <w:sz w:val="28"/>
          <w:szCs w:val="28"/>
        </w:rPr>
        <w:t>и местам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47F">
        <w:rPr>
          <w:rFonts w:ascii="Times New Roman" w:hAnsi="Times New Roman" w:cs="Times New Roman"/>
          <w:b/>
          <w:sz w:val="28"/>
          <w:szCs w:val="28"/>
        </w:rPr>
        <w:t>территорий, на которых не допускается розничная продажа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7F">
        <w:rPr>
          <w:rFonts w:ascii="Times New Roman" w:hAnsi="Times New Roman" w:cs="Times New Roman"/>
          <w:b/>
          <w:sz w:val="28"/>
          <w:szCs w:val="28"/>
        </w:rPr>
        <w:t>алкогольной продукции и розничная продажа алкогольной</w:t>
      </w:r>
    </w:p>
    <w:p w:rsidR="00345AD2" w:rsidRPr="004F347F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7F">
        <w:rPr>
          <w:rFonts w:ascii="Times New Roman" w:hAnsi="Times New Roman" w:cs="Times New Roman"/>
          <w:b/>
          <w:sz w:val="28"/>
          <w:szCs w:val="28"/>
        </w:rPr>
        <w:t>продукции при оказании услуг общественного питания</w:t>
      </w: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3152"/>
        <w:gridCol w:w="3110"/>
      </w:tblGrid>
      <w:tr w:rsidR="00345AD2" w:rsidRPr="000814A7" w:rsidTr="00F15799">
        <w:tc>
          <w:tcPr>
            <w:tcW w:w="3168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52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311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76">
              <w:rPr>
                <w:rFonts w:ascii="Times New Roman" w:hAnsi="Times New Roman" w:cs="Times New Roman"/>
                <w:b/>
                <w:sz w:val="24"/>
                <w:szCs w:val="24"/>
              </w:rPr>
              <w:t>Номер схемы</w:t>
            </w:r>
          </w:p>
        </w:tc>
      </w:tr>
      <w:tr w:rsidR="00345AD2" w:rsidRPr="000814A7" w:rsidTr="00F15799">
        <w:tc>
          <w:tcPr>
            <w:tcW w:w="3168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5AD2" w:rsidRPr="000814A7" w:rsidTr="00F15799">
        <w:tc>
          <w:tcPr>
            <w:tcW w:w="9430" w:type="dxa"/>
            <w:gridSpan w:val="3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Лежневское</w:t>
            </w:r>
            <w:proofErr w:type="spellEnd"/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4A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</w:tr>
      <w:tr w:rsidR="00345AD2" w:rsidRPr="000814A7" w:rsidTr="00F15799">
        <w:tc>
          <w:tcPr>
            <w:tcW w:w="3168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«Сказка»</w:t>
            </w:r>
          </w:p>
        </w:tc>
        <w:tc>
          <w:tcPr>
            <w:tcW w:w="3152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3я Свердлова, д. 5а</w:t>
            </w:r>
          </w:p>
        </w:tc>
        <w:tc>
          <w:tcPr>
            <w:tcW w:w="3110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1ЛГП</w:t>
            </w:r>
          </w:p>
        </w:tc>
      </w:tr>
      <w:tr w:rsidR="00345AD2" w:rsidTr="00F15799">
        <w:tc>
          <w:tcPr>
            <w:tcW w:w="3168" w:type="dxa"/>
          </w:tcPr>
          <w:p w:rsidR="00345AD2" w:rsidRPr="000814A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присмотра и оздоровления «Ромашка»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Комсомольская, д.8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№2 «Улыбка»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 Крестьянская, д.3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№13 «Солнышко»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Пионерская, д.3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пл. Советская, д. 15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11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Островского, д. 6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Советская, д. 6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Советская, д. 4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 (филиал)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1 Луначарского, д. 9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«Текстильщик»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Пионерская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Красноармейская, д. 19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Лежнево,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 13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2я Красноармейская,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Комсомольская, д. 2а. кабинет 7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4ЛГП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 тренажерная площадки в Рабочем саду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Лежнево, ул. 1я Комсомольская, д.6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8F7FD4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5ЛГП</w:t>
            </w:r>
          </w:p>
        </w:tc>
      </w:tr>
      <w:tr w:rsidR="00345AD2" w:rsidRPr="00D376DA" w:rsidTr="00F15799">
        <w:tc>
          <w:tcPr>
            <w:tcW w:w="9430" w:type="dxa"/>
            <w:gridSpan w:val="3"/>
          </w:tcPr>
          <w:p w:rsidR="00345AD2" w:rsidRPr="00D376DA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6DA">
              <w:rPr>
                <w:rFonts w:ascii="Times New Roman" w:hAnsi="Times New Roman" w:cs="Times New Roman"/>
                <w:b/>
                <w:sz w:val="24"/>
                <w:szCs w:val="24"/>
              </w:rPr>
              <w:t>Лежневское</w:t>
            </w:r>
            <w:proofErr w:type="spellEnd"/>
            <w:r w:rsidRPr="00D3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«Марьино», д. 292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D43AF3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3110" w:type="dxa"/>
            <w:vMerge w:val="restart"/>
          </w:tcPr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</w:pPr>
            <w:r w:rsidRPr="00D43AF3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ЛСП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«Воскресенская основная общеобразовательная школа»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3110" w:type="dxa"/>
            <w:vMerge/>
          </w:tcPr>
          <w:p w:rsidR="00345AD2" w:rsidRDefault="00345AD2" w:rsidP="00F15799">
            <w:pPr>
              <w:jc w:val="center"/>
            </w:pP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Воскресенское, ул. Молодежная, д. 6</w:t>
            </w:r>
          </w:p>
        </w:tc>
        <w:tc>
          <w:tcPr>
            <w:tcW w:w="3110" w:type="dxa"/>
            <w:vMerge/>
          </w:tcPr>
          <w:p w:rsidR="00345AD2" w:rsidRDefault="00345AD2" w:rsidP="00F15799">
            <w:pPr>
              <w:jc w:val="center"/>
            </w:pP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Малое, д. 20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3 ЛСП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Малое, д. 9А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4 ЛСП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5 ЛСП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Телегино, д. 36 Б</w:t>
            </w:r>
          </w:p>
        </w:tc>
        <w:tc>
          <w:tcPr>
            <w:tcW w:w="3110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6 ЛСП</w:t>
            </w:r>
          </w:p>
        </w:tc>
      </w:tr>
      <w:tr w:rsidR="00345AD2" w:rsidRPr="000D42F0" w:rsidTr="00F15799">
        <w:tc>
          <w:tcPr>
            <w:tcW w:w="9430" w:type="dxa"/>
            <w:gridSpan w:val="3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2F0">
              <w:rPr>
                <w:rFonts w:ascii="Times New Roman" w:hAnsi="Times New Roman" w:cs="Times New Roman"/>
                <w:b/>
                <w:sz w:val="24"/>
                <w:szCs w:val="24"/>
              </w:rPr>
              <w:t>Сабиновское</w:t>
            </w:r>
            <w:proofErr w:type="spellEnd"/>
            <w:r w:rsidRPr="000D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168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общеразвивающего вида №13 «Солнышко» (филиал)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2ССП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 А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3ССП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Мичурина, д. 1 В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4ССП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стационарное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6ССП</w:t>
            </w:r>
          </w:p>
        </w:tc>
      </w:tr>
      <w:tr w:rsidR="00345AD2" w:rsidTr="00F15799">
        <w:tc>
          <w:tcPr>
            <w:tcW w:w="3168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газопровода Ивановского ЛПУМГ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</w:tcPr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</w:pPr>
            <w:r w:rsidRPr="00743880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7ССП</w:t>
            </w:r>
          </w:p>
        </w:tc>
      </w:tr>
      <w:tr w:rsidR="00345AD2" w:rsidTr="00F15799">
        <w:tc>
          <w:tcPr>
            <w:tcW w:w="3168" w:type="dxa"/>
          </w:tcPr>
          <w:p w:rsidR="00345AD2" w:rsidRPr="00BA3409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м южнее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газораспреде-лительная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45AD2" w:rsidRDefault="00345AD2" w:rsidP="00F15799">
            <w:pPr>
              <w:jc w:val="center"/>
            </w:pPr>
          </w:p>
        </w:tc>
      </w:tr>
      <w:tr w:rsidR="00345AD2" w:rsidTr="00F15799">
        <w:tc>
          <w:tcPr>
            <w:tcW w:w="3168" w:type="dxa"/>
          </w:tcPr>
          <w:p w:rsidR="00345AD2" w:rsidRPr="00BA3409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Ивтрансгазстрой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A3409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газопровода к ГРС «Лежнево»</w:t>
            </w: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45AD2" w:rsidRDefault="00345AD2" w:rsidP="00F15799">
            <w:pPr>
              <w:jc w:val="center"/>
            </w:pPr>
          </w:p>
        </w:tc>
      </w:tr>
      <w:tr w:rsidR="00345AD2" w:rsidTr="00F15799">
        <w:tc>
          <w:tcPr>
            <w:tcW w:w="3168" w:type="dxa"/>
          </w:tcPr>
          <w:p w:rsidR="00345AD2" w:rsidRPr="0060053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345AD2" w:rsidRPr="00600537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345AD2" w:rsidRPr="00600537" w:rsidRDefault="00345AD2" w:rsidP="00F15799">
            <w:pPr>
              <w:jc w:val="center"/>
              <w:rPr>
                <w:b/>
              </w:rPr>
            </w:pPr>
            <w:r w:rsidRPr="00600537">
              <w:rPr>
                <w:b/>
              </w:rPr>
              <w:t>3</w:t>
            </w:r>
          </w:p>
        </w:tc>
      </w:tr>
      <w:tr w:rsidR="00345AD2" w:rsidRPr="00F02ACF" w:rsidTr="00F15799">
        <w:tc>
          <w:tcPr>
            <w:tcW w:w="9430" w:type="dxa"/>
            <w:gridSpan w:val="3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ACF">
              <w:rPr>
                <w:rFonts w:ascii="Times New Roman" w:hAnsi="Times New Roman" w:cs="Times New Roman"/>
                <w:b/>
                <w:sz w:val="24"/>
                <w:szCs w:val="24"/>
              </w:rPr>
              <w:t>Шилыковское</w:t>
            </w:r>
            <w:proofErr w:type="spellEnd"/>
            <w:r w:rsidRPr="00F0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168" w:type="dxa"/>
          </w:tcPr>
          <w:p w:rsidR="00345AD2" w:rsidRPr="000D42F0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20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065D39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10 (детский сад)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30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2ШСП</w:t>
            </w:r>
          </w:p>
        </w:tc>
      </w:tr>
      <w:tr w:rsidR="00345AD2" w:rsidTr="00F15799">
        <w:tc>
          <w:tcPr>
            <w:tcW w:w="3168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Санаторная, д. 1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3ШСП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24-а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4ШСП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5ШСП</w:t>
            </w:r>
          </w:p>
        </w:tc>
      </w:tr>
      <w:tr w:rsidR="00345AD2" w:rsidTr="00F15799">
        <w:tc>
          <w:tcPr>
            <w:tcW w:w="3168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6ШСП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7ШСП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6A1656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(отделение) общей врачебной (семейной) практики)</w:t>
            </w:r>
            <w:bookmarkStart w:id="0" w:name="_GoBack"/>
            <w:bookmarkEnd w:id="0"/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30 А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8ШСП</w:t>
            </w:r>
          </w:p>
        </w:tc>
      </w:tr>
      <w:tr w:rsidR="00345AD2" w:rsidRPr="00BB6D5C" w:rsidTr="00F15799">
        <w:tc>
          <w:tcPr>
            <w:tcW w:w="9430" w:type="dxa"/>
            <w:gridSpan w:val="3"/>
          </w:tcPr>
          <w:p w:rsidR="00345AD2" w:rsidRPr="00BB6D5C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D5C">
              <w:rPr>
                <w:rFonts w:ascii="Times New Roman" w:hAnsi="Times New Roman" w:cs="Times New Roman"/>
                <w:b/>
                <w:sz w:val="24"/>
                <w:szCs w:val="24"/>
              </w:rPr>
              <w:t>Новогоркинское</w:t>
            </w:r>
            <w:proofErr w:type="spellEnd"/>
            <w:r w:rsidRPr="00BB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«Петушок»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Советская, д. 7-а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F97A84">
              <w:rPr>
                <w:rFonts w:ascii="Times New Roman" w:hAnsi="Times New Roman" w:cs="Times New Roman"/>
                <w:sz w:val="24"/>
                <w:szCs w:val="24"/>
              </w:rPr>
              <w:t>Схема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Большая Шуйская, д. 13</w:t>
            </w:r>
          </w:p>
        </w:tc>
        <w:tc>
          <w:tcPr>
            <w:tcW w:w="3110" w:type="dxa"/>
            <w:vMerge w:val="restart"/>
          </w:tcPr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2НСП</w:t>
            </w:r>
          </w:p>
        </w:tc>
      </w:tr>
      <w:tr w:rsidR="00345AD2" w:rsidTr="00F15799">
        <w:tc>
          <w:tcPr>
            <w:tcW w:w="3168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C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(филиал)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Большая Шуйская, д. 13а</w:t>
            </w:r>
          </w:p>
        </w:tc>
        <w:tc>
          <w:tcPr>
            <w:tcW w:w="3110" w:type="dxa"/>
            <w:vMerge/>
          </w:tcPr>
          <w:p w:rsidR="00345AD2" w:rsidRDefault="00345AD2" w:rsidP="00F15799">
            <w:pPr>
              <w:jc w:val="center"/>
            </w:pPr>
          </w:p>
        </w:tc>
      </w:tr>
      <w:tr w:rsidR="00345AD2" w:rsidTr="00F15799">
        <w:tc>
          <w:tcPr>
            <w:tcW w:w="3168" w:type="dxa"/>
          </w:tcPr>
          <w:p w:rsidR="00345AD2" w:rsidRPr="00F02ACF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Московская, д. 9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 w:rsidRPr="00F97A8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3НСП</w:t>
            </w:r>
          </w:p>
        </w:tc>
      </w:tr>
      <w:tr w:rsidR="00345AD2" w:rsidTr="00F15799">
        <w:tc>
          <w:tcPr>
            <w:tcW w:w="3168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152" w:type="dxa"/>
          </w:tcPr>
          <w:p w:rsidR="00345AD2" w:rsidRDefault="00345AD2" w:rsidP="00F1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Новые Горки, ул. Аптечная, 3</w:t>
            </w:r>
          </w:p>
        </w:tc>
        <w:tc>
          <w:tcPr>
            <w:tcW w:w="3110" w:type="dxa"/>
          </w:tcPr>
          <w:p w:rsidR="00345AD2" w:rsidRDefault="00345AD2" w:rsidP="00F157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4НСП</w:t>
            </w:r>
          </w:p>
        </w:tc>
      </w:tr>
    </w:tbl>
    <w:p w:rsidR="00345AD2" w:rsidRPr="006239AB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2" w:rsidRDefault="00345AD2" w:rsidP="0034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F78" w:rsidRDefault="003F5F78">
      <w:pPr>
        <w:rPr>
          <w:rFonts w:ascii="Times New Roman" w:hAnsi="Times New Roman" w:cs="Times New Roman"/>
          <w:b/>
          <w:sz w:val="28"/>
          <w:szCs w:val="28"/>
        </w:rPr>
      </w:pPr>
    </w:p>
    <w:sectPr w:rsidR="003F5F78" w:rsidSect="00EA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406CB"/>
    <w:multiLevelType w:val="hybridMultilevel"/>
    <w:tmpl w:val="39AAB9D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B37B8"/>
    <w:multiLevelType w:val="hybridMultilevel"/>
    <w:tmpl w:val="DC6A6062"/>
    <w:lvl w:ilvl="0" w:tplc="26EA54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884C69"/>
    <w:multiLevelType w:val="hybridMultilevel"/>
    <w:tmpl w:val="FFDC5B36"/>
    <w:lvl w:ilvl="0" w:tplc="C2FA9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92B"/>
    <w:rsid w:val="0000529A"/>
    <w:rsid w:val="00030A41"/>
    <w:rsid w:val="00042C93"/>
    <w:rsid w:val="00046E80"/>
    <w:rsid w:val="00076BED"/>
    <w:rsid w:val="000814A7"/>
    <w:rsid w:val="00090D9D"/>
    <w:rsid w:val="000B1CA5"/>
    <w:rsid w:val="000D3E24"/>
    <w:rsid w:val="000D42F0"/>
    <w:rsid w:val="000D7618"/>
    <w:rsid w:val="00103395"/>
    <w:rsid w:val="0013064F"/>
    <w:rsid w:val="0017387B"/>
    <w:rsid w:val="00180C67"/>
    <w:rsid w:val="001C4070"/>
    <w:rsid w:val="002062DE"/>
    <w:rsid w:val="00227A5C"/>
    <w:rsid w:val="00254F83"/>
    <w:rsid w:val="002807CC"/>
    <w:rsid w:val="002872C4"/>
    <w:rsid w:val="002B49AE"/>
    <w:rsid w:val="00345AD2"/>
    <w:rsid w:val="00364CFA"/>
    <w:rsid w:val="0036730E"/>
    <w:rsid w:val="003860CB"/>
    <w:rsid w:val="003C7345"/>
    <w:rsid w:val="003F0308"/>
    <w:rsid w:val="003F5F78"/>
    <w:rsid w:val="00407EE2"/>
    <w:rsid w:val="00430BE5"/>
    <w:rsid w:val="00491A1C"/>
    <w:rsid w:val="004B5D3F"/>
    <w:rsid w:val="004C578C"/>
    <w:rsid w:val="004F347F"/>
    <w:rsid w:val="00513F82"/>
    <w:rsid w:val="00516375"/>
    <w:rsid w:val="00531A0E"/>
    <w:rsid w:val="00551943"/>
    <w:rsid w:val="00581156"/>
    <w:rsid w:val="00581977"/>
    <w:rsid w:val="00585224"/>
    <w:rsid w:val="00592DB4"/>
    <w:rsid w:val="005B3BE3"/>
    <w:rsid w:val="005D3DE6"/>
    <w:rsid w:val="005E5968"/>
    <w:rsid w:val="00600537"/>
    <w:rsid w:val="006239AB"/>
    <w:rsid w:val="006460B8"/>
    <w:rsid w:val="006515CE"/>
    <w:rsid w:val="0065233F"/>
    <w:rsid w:val="006534C8"/>
    <w:rsid w:val="006A1656"/>
    <w:rsid w:val="006A349A"/>
    <w:rsid w:val="006E0FE0"/>
    <w:rsid w:val="006F14F6"/>
    <w:rsid w:val="00703385"/>
    <w:rsid w:val="007228D5"/>
    <w:rsid w:val="00762B3A"/>
    <w:rsid w:val="007A65D9"/>
    <w:rsid w:val="007B4622"/>
    <w:rsid w:val="007B600E"/>
    <w:rsid w:val="007D16AE"/>
    <w:rsid w:val="00804CE3"/>
    <w:rsid w:val="008215BD"/>
    <w:rsid w:val="0082218D"/>
    <w:rsid w:val="0086150C"/>
    <w:rsid w:val="00872A31"/>
    <w:rsid w:val="008D4939"/>
    <w:rsid w:val="008E109C"/>
    <w:rsid w:val="00941A16"/>
    <w:rsid w:val="0095092F"/>
    <w:rsid w:val="009666E0"/>
    <w:rsid w:val="00992291"/>
    <w:rsid w:val="009D15AA"/>
    <w:rsid w:val="009E5CA2"/>
    <w:rsid w:val="009F192B"/>
    <w:rsid w:val="00A02D52"/>
    <w:rsid w:val="00A4154A"/>
    <w:rsid w:val="00A437D4"/>
    <w:rsid w:val="00A439B6"/>
    <w:rsid w:val="00A5592C"/>
    <w:rsid w:val="00A55E4C"/>
    <w:rsid w:val="00A85EE3"/>
    <w:rsid w:val="00AD246F"/>
    <w:rsid w:val="00AE6E16"/>
    <w:rsid w:val="00AF4B19"/>
    <w:rsid w:val="00B1259D"/>
    <w:rsid w:val="00B305E1"/>
    <w:rsid w:val="00B426C9"/>
    <w:rsid w:val="00B50A89"/>
    <w:rsid w:val="00B81480"/>
    <w:rsid w:val="00BA3409"/>
    <w:rsid w:val="00BB6D5C"/>
    <w:rsid w:val="00BC14FA"/>
    <w:rsid w:val="00BC6FEC"/>
    <w:rsid w:val="00BD5F74"/>
    <w:rsid w:val="00C32DE9"/>
    <w:rsid w:val="00C518F6"/>
    <w:rsid w:val="00C955F6"/>
    <w:rsid w:val="00CB3116"/>
    <w:rsid w:val="00CC16A6"/>
    <w:rsid w:val="00CC43A7"/>
    <w:rsid w:val="00CF6A03"/>
    <w:rsid w:val="00D35276"/>
    <w:rsid w:val="00D376DA"/>
    <w:rsid w:val="00D40A03"/>
    <w:rsid w:val="00D47BC9"/>
    <w:rsid w:val="00D624AB"/>
    <w:rsid w:val="00D83E36"/>
    <w:rsid w:val="00DC3BC1"/>
    <w:rsid w:val="00E7194A"/>
    <w:rsid w:val="00E75EEC"/>
    <w:rsid w:val="00E92E8C"/>
    <w:rsid w:val="00EA1919"/>
    <w:rsid w:val="00EB3BC7"/>
    <w:rsid w:val="00ED0268"/>
    <w:rsid w:val="00EF1B09"/>
    <w:rsid w:val="00EF6389"/>
    <w:rsid w:val="00F02ACF"/>
    <w:rsid w:val="00F272A6"/>
    <w:rsid w:val="00F67CCF"/>
    <w:rsid w:val="00F81088"/>
    <w:rsid w:val="00FA7314"/>
    <w:rsid w:val="00FB0DA3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B3770A9-2AA3-44A2-BE1E-84F524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1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B0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623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2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2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18C06267AA11A65AE03E498150BA73EBEDDB82292AC9929AB0D61F478866A4FEF27C02E91C5FBSC5F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zhn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zhn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9E11-C6FB-4607-8AA3-40E9360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medvedeva</cp:lastModifiedBy>
  <cp:revision>7</cp:revision>
  <cp:lastPrinted>2017-06-30T06:49:00Z</cp:lastPrinted>
  <dcterms:created xsi:type="dcterms:W3CDTF">2025-05-13T10:38:00Z</dcterms:created>
  <dcterms:modified xsi:type="dcterms:W3CDTF">2025-05-13T12:53:00Z</dcterms:modified>
</cp:coreProperties>
</file>